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>RNAO</w:t>
      </w:r>
      <w:r w:rsidR="002A7B08">
        <w:rPr>
          <w:rFonts w:ascii="Century Gothic" w:hAnsi="Century Gothic" w:cs="Calibri"/>
          <w:b/>
          <w:sz w:val="20"/>
          <w:szCs w:val="20"/>
        </w:rPr>
        <w:t xml:space="preserve"> Kirkland Lake Temiskaming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2A7B08">
        <w:rPr>
          <w:rFonts w:ascii="Century Gothic" w:hAnsi="Century Gothic" w:cs="Calibri"/>
          <w:b/>
          <w:sz w:val="20"/>
          <w:szCs w:val="20"/>
        </w:rPr>
        <w:t>4pm Friday June 29,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2A7B08">
        <w:rPr>
          <w:rFonts w:ascii="Century Gothic" w:hAnsi="Century Gothic" w:cs="Calibri"/>
          <w:b/>
          <w:sz w:val="20"/>
          <w:szCs w:val="20"/>
        </w:rPr>
        <w:t>Kirkland Lake Temiskaming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6E0984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6E0984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6E0984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6E0984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 w:cstheme="minorHAnsi"/>
          <w:b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62036" w:rsidRPr="005C5F55" w:rsidRDefault="006E0984" w:rsidP="00562036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2036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62036" w:rsidRPr="005C5F55">
        <w:rPr>
          <w:rFonts w:ascii="Century Gothic" w:hAnsi="Century Gothic"/>
          <w:sz w:val="20"/>
          <w:szCs w:val="20"/>
        </w:rPr>
        <w:tab/>
      </w:r>
      <w:r w:rsidR="00562036">
        <w:rPr>
          <w:rFonts w:ascii="Century Gothic" w:hAnsi="Century Gothic" w:cs="Arial"/>
          <w:color w:val="000000"/>
          <w:sz w:val="20"/>
          <w:szCs w:val="20"/>
        </w:rPr>
        <w:t>President</w:t>
      </w:r>
    </w:p>
    <w:p w:rsidR="005C5F55" w:rsidRPr="005C5F55" w:rsidRDefault="006E0984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6E0984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6E0984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84" w:rsidRDefault="00035D84" w:rsidP="00C67053">
      <w:r>
        <w:separator/>
      </w:r>
    </w:p>
  </w:endnote>
  <w:endnote w:type="continuationSeparator" w:id="0">
    <w:p w:rsidR="00035D84" w:rsidRDefault="00035D84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84" w:rsidRDefault="00035D84" w:rsidP="00C67053">
      <w:r>
        <w:separator/>
      </w:r>
    </w:p>
  </w:footnote>
  <w:footnote w:type="continuationSeparator" w:id="0">
    <w:p w:rsidR="00035D84" w:rsidRDefault="00035D84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6E09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035D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035D8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35D84"/>
    <w:rsid w:val="00123835"/>
    <w:rsid w:val="002A7B08"/>
    <w:rsid w:val="00357BDF"/>
    <w:rsid w:val="003C6574"/>
    <w:rsid w:val="00455120"/>
    <w:rsid w:val="004B0767"/>
    <w:rsid w:val="00562036"/>
    <w:rsid w:val="005C5F55"/>
    <w:rsid w:val="006D7445"/>
    <w:rsid w:val="006E0984"/>
    <w:rsid w:val="008B344C"/>
    <w:rsid w:val="00982D7D"/>
    <w:rsid w:val="00A57BC7"/>
    <w:rsid w:val="00AE7B7D"/>
    <w:rsid w:val="00C67053"/>
    <w:rsid w:val="00CD72F0"/>
    <w:rsid w:val="00D251D1"/>
    <w:rsid w:val="00DB0206"/>
    <w:rsid w:val="00DD1600"/>
    <w:rsid w:val="00E371C7"/>
    <w:rsid w:val="00E50D0E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2018-05-29T19:55:00Z</dcterms:created>
  <dcterms:modified xsi:type="dcterms:W3CDTF">2018-05-29T19:55:00Z</dcterms:modified>
</cp:coreProperties>
</file>